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7138" w14:textId="77777777" w:rsidR="00FA72C5" w:rsidRDefault="00FA72C5" w:rsidP="00FA72C5">
      <w:pPr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nr 1</w:t>
      </w:r>
    </w:p>
    <w:p w14:paraId="19E342A5" w14:textId="77777777" w:rsidR="00FA72C5" w:rsidRDefault="00FA72C5" w:rsidP="00FA72C5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do Regulaminu przyznawania wyróżnienia „Złoty Archanioł Powiatu Jarosławskiego”</w:t>
      </w:r>
    </w:p>
    <w:p w14:paraId="3E806A7D" w14:textId="77777777" w:rsidR="00FA72C5" w:rsidRDefault="00FA72C5" w:rsidP="00FA72C5">
      <w:pPr>
        <w:rPr>
          <w:rFonts w:ascii="Times New Roman" w:hAnsi="Times New Roman"/>
          <w:b/>
          <w:bCs/>
        </w:rPr>
      </w:pPr>
    </w:p>
    <w:p w14:paraId="4E718222" w14:textId="77777777" w:rsidR="00FA72C5" w:rsidRDefault="00FA72C5" w:rsidP="00FA72C5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OŚWIADCZENIE O  PRZYJĘCIU WYRÓŻNIENIA </w:t>
      </w:r>
    </w:p>
    <w:p w14:paraId="625AF077" w14:textId="725D8955" w:rsidR="00FA72C5" w:rsidRDefault="00FA72C5" w:rsidP="00FA72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„ZŁOTY ARCHANIOŁ POWIATU JAROSŁAWSKIEGO”</w:t>
      </w:r>
    </w:p>
    <w:p w14:paraId="709BA1B6" w14:textId="77777777" w:rsidR="00FA72C5" w:rsidRDefault="00FA72C5" w:rsidP="00FA72C5">
      <w:pPr>
        <w:jc w:val="center"/>
      </w:pPr>
    </w:p>
    <w:p w14:paraId="1E1BB468" w14:textId="77777777" w:rsidR="00FA72C5" w:rsidRDefault="00FA72C5" w:rsidP="00FA72C5">
      <w:pPr>
        <w:rPr>
          <w:rFonts w:ascii="Times New Roman" w:hAnsi="Times New Roman"/>
        </w:rPr>
      </w:pPr>
    </w:p>
    <w:p w14:paraId="27E4B101" w14:textId="77777777" w:rsidR="00FA72C5" w:rsidRDefault="00FA72C5" w:rsidP="00FA72C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Ja, niżej podpisany/a …………………………………………………………………………… </w:t>
      </w:r>
    </w:p>
    <w:p w14:paraId="0B674830" w14:textId="77777777" w:rsidR="00FA72C5" w:rsidRDefault="00FA72C5" w:rsidP="00FA72C5">
      <w:pPr>
        <w:ind w:left="2832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(imię i nazwisko / pełna nazwa podmiotu) </w:t>
      </w:r>
    </w:p>
    <w:p w14:paraId="1448FE3B" w14:textId="77777777" w:rsidR="00FA72C5" w:rsidRDefault="00FA72C5" w:rsidP="00FA72C5">
      <w:pPr>
        <w:ind w:left="2832" w:firstLine="708"/>
        <w:rPr>
          <w:rFonts w:ascii="Times New Roman" w:hAnsi="Times New Roman"/>
        </w:rPr>
      </w:pPr>
    </w:p>
    <w:p w14:paraId="06A5908A" w14:textId="77777777" w:rsidR="00FA72C5" w:rsidRDefault="00FA72C5" w:rsidP="00FA72C5">
      <w:pPr>
        <w:jc w:val="center"/>
        <w:rPr>
          <w:rFonts w:ascii="Times New Roman" w:hAnsi="Times New Roman"/>
        </w:rPr>
      </w:pPr>
    </w:p>
    <w:p w14:paraId="7BD986A8" w14:textId="2992FAA0" w:rsidR="00FA72C5" w:rsidRDefault="00FA72C5" w:rsidP="00FA72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przyjmuję zaszczytne wyróżnienie</w:t>
      </w:r>
    </w:p>
    <w:p w14:paraId="4D09EA14" w14:textId="77777777" w:rsidR="00FA72C5" w:rsidRDefault="00FA72C5" w:rsidP="00FA72C5">
      <w:pPr>
        <w:jc w:val="center"/>
        <w:rPr>
          <w:rFonts w:ascii="Times New Roman" w:hAnsi="Times New Roman"/>
        </w:rPr>
      </w:pPr>
    </w:p>
    <w:p w14:paraId="724EDF0F" w14:textId="0C4C8D01" w:rsidR="00FA72C5" w:rsidRDefault="00FA72C5" w:rsidP="00FA72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„ZŁOTY ARCHANIOŁ POWIATU JAROSŁAWSKIEGO”</w:t>
      </w:r>
    </w:p>
    <w:p w14:paraId="4F4DD807" w14:textId="04A29A65" w:rsidR="00FA72C5" w:rsidRDefault="00FA72C5" w:rsidP="00FA72C5">
      <w:pPr>
        <w:jc w:val="center"/>
      </w:pPr>
      <w:r>
        <w:rPr>
          <w:rFonts w:ascii="Times New Roman" w:hAnsi="Times New Roman"/>
        </w:rPr>
        <w:t>przyznane mi/nam w roku</w:t>
      </w:r>
      <w:r w:rsidR="009F6D83">
        <w:rPr>
          <w:rFonts w:ascii="Times New Roman" w:hAnsi="Times New Roman"/>
        </w:rPr>
        <w:t xml:space="preserve"> ….</w:t>
      </w:r>
    </w:p>
    <w:p w14:paraId="03451B6B" w14:textId="77777777" w:rsidR="00FA72C5" w:rsidRDefault="00FA72C5" w:rsidP="00FA72C5">
      <w:pPr>
        <w:jc w:val="both"/>
        <w:rPr>
          <w:rFonts w:ascii="Times New Roman" w:hAnsi="Times New Roman"/>
        </w:rPr>
      </w:pPr>
    </w:p>
    <w:p w14:paraId="00894A99" w14:textId="77777777" w:rsidR="00FA72C5" w:rsidRDefault="00FA72C5" w:rsidP="00FA72C5">
      <w:pPr>
        <w:jc w:val="both"/>
        <w:rPr>
          <w:rFonts w:ascii="Times New Roman" w:hAnsi="Times New Roman"/>
        </w:rPr>
      </w:pPr>
    </w:p>
    <w:p w14:paraId="7EEE0833" w14:textId="77777777" w:rsidR="00FA72C5" w:rsidRDefault="00FA72C5" w:rsidP="00FA72C5">
      <w:pPr>
        <w:jc w:val="both"/>
        <w:rPr>
          <w:rFonts w:ascii="Times New Roman" w:hAnsi="Times New Roman"/>
        </w:rPr>
      </w:pPr>
    </w:p>
    <w:p w14:paraId="5C545021" w14:textId="77777777" w:rsidR="00FA72C5" w:rsidRDefault="00FA72C5" w:rsidP="00FA72C5">
      <w:pPr>
        <w:jc w:val="both"/>
        <w:rPr>
          <w:rFonts w:ascii="Times New Roman" w:hAnsi="Times New Roman"/>
        </w:rPr>
      </w:pPr>
    </w:p>
    <w:p w14:paraId="3EAFA3FC" w14:textId="77777777" w:rsidR="00FA72C5" w:rsidRDefault="00FA72C5" w:rsidP="00FA72C5">
      <w:pPr>
        <w:jc w:val="both"/>
        <w:rPr>
          <w:rFonts w:ascii="Times New Roman" w:hAnsi="Times New Roman"/>
        </w:rPr>
      </w:pPr>
    </w:p>
    <w:p w14:paraId="0D3987FA" w14:textId="32651CA2" w:rsidR="00FA72C5" w:rsidRDefault="00FA72C5" w:rsidP="00FA72C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                                       …………………………………                                        </w:t>
      </w:r>
    </w:p>
    <w:p w14:paraId="73224CD3" w14:textId="77777777" w:rsidR="00FA72C5" w:rsidRDefault="00FA72C5" w:rsidP="00FA72C5">
      <w:pPr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           miejscowość, data                                                               podpis osoby nominowanej</w:t>
      </w:r>
    </w:p>
    <w:p w14:paraId="05EA24AC" w14:textId="77777777" w:rsidR="00FA72C5" w:rsidRDefault="00FA72C5" w:rsidP="00FA72C5">
      <w:pPr>
        <w:rPr>
          <w:rFonts w:ascii="Times New Roman" w:hAnsi="Times New Roman"/>
        </w:rPr>
      </w:pPr>
    </w:p>
    <w:p w14:paraId="1FA39252" w14:textId="77777777" w:rsidR="007D28E2" w:rsidRDefault="007D28E2"/>
    <w:sectPr w:rsidR="007D2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E6668"/>
    <w:multiLevelType w:val="multilevel"/>
    <w:tmpl w:val="CB5649F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691152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2C5"/>
    <w:rsid w:val="006C0D9E"/>
    <w:rsid w:val="007D28E2"/>
    <w:rsid w:val="009F6D83"/>
    <w:rsid w:val="00E07968"/>
    <w:rsid w:val="00F16B4C"/>
    <w:rsid w:val="00FA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BB7D6"/>
  <w15:chartTrackingRefBased/>
  <w15:docId w15:val="{C24442EB-7438-49DF-9CC7-2BF036721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2C5"/>
    <w:pPr>
      <w:suppressAutoHyphens/>
      <w:autoSpaceDN w:val="0"/>
      <w:spacing w:line="276" w:lineRule="auto"/>
    </w:pPr>
    <w:rPr>
      <w:rFonts w:ascii="Calibri" w:eastAsia="Calibri" w:hAnsi="Calibri" w:cs="Times New Roman"/>
      <w:kern w:val="3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72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72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72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72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72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72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72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72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72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72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72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72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72C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72C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72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72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72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72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72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72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72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72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72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72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72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72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72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72C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72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522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Węgrzynowski</dc:creator>
  <cp:keywords/>
  <dc:description/>
  <cp:lastModifiedBy>Magdalena Pszon</cp:lastModifiedBy>
  <cp:revision>2</cp:revision>
  <dcterms:created xsi:type="dcterms:W3CDTF">2025-11-19T07:54:00Z</dcterms:created>
  <dcterms:modified xsi:type="dcterms:W3CDTF">2025-11-20T07:38:00Z</dcterms:modified>
</cp:coreProperties>
</file>